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938B48" w14:textId="78EA4352" w:rsidR="006963F1" w:rsidRDefault="0053789A" w:rsidP="0053789A">
      <w:pPr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VPC – Task 01</w:t>
      </w:r>
    </w:p>
    <w:p w14:paraId="3138677D" w14:textId="77777777" w:rsidR="00FB2FEC" w:rsidRPr="00FB2FEC" w:rsidRDefault="0053009B" w:rsidP="0003027A">
      <w:pPr>
        <w:pStyle w:val="ListParagraph"/>
        <w:numPr>
          <w:ilvl w:val="0"/>
          <w:numId w:val="1"/>
        </w:numPr>
        <w:rPr>
          <w:lang w:val="en-US"/>
        </w:rPr>
      </w:pPr>
      <w:r w:rsidRPr="0053009B">
        <w:t>Create VPC with 2 private and 2 public subnets</w:t>
      </w:r>
      <w:r>
        <w:br/>
      </w:r>
      <w:r w:rsidR="00323809" w:rsidRPr="00323809">
        <w:rPr>
          <w:lang w:val="en-US"/>
        </w:rPr>
        <w:drawing>
          <wp:inline distT="0" distB="0" distL="0" distR="0" wp14:anchorId="4018C0ED" wp14:editId="063992E4">
            <wp:extent cx="4025900" cy="2406798"/>
            <wp:effectExtent l="0" t="0" r="0" b="0"/>
            <wp:docPr id="838600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6002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37101" cy="2413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3809">
        <w:br/>
      </w:r>
      <w:r w:rsidR="00AA07E6" w:rsidRPr="00AA07E6">
        <w:rPr>
          <w:lang w:val="en-US"/>
        </w:rPr>
        <w:drawing>
          <wp:inline distT="0" distB="0" distL="0" distR="0" wp14:anchorId="5E7410BC" wp14:editId="55EFA6F6">
            <wp:extent cx="4393492" cy="2235200"/>
            <wp:effectExtent l="0" t="0" r="7620" b="0"/>
            <wp:docPr id="1736171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717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7024" cy="223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7E6">
        <w:br/>
      </w:r>
      <w:r w:rsidR="0003027A" w:rsidRPr="0003027A">
        <w:rPr>
          <w:lang w:val="en-US"/>
        </w:rPr>
        <w:drawing>
          <wp:inline distT="0" distB="0" distL="0" distR="0" wp14:anchorId="6DB9DA75" wp14:editId="7C461B15">
            <wp:extent cx="4072821" cy="1574800"/>
            <wp:effectExtent l="0" t="0" r="4445" b="6350"/>
            <wp:docPr id="117742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4231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75307" cy="1575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27A">
        <w:br/>
        <w:t>VPC created successfully, now we need to create 2 public subnets and 2 private subnets</w:t>
      </w:r>
      <w:r w:rsidR="0003027A">
        <w:br/>
      </w:r>
      <w:r w:rsidR="00285D0A" w:rsidRPr="00285D0A">
        <w:rPr>
          <w:lang w:val="en-US"/>
        </w:rPr>
        <w:lastRenderedPageBreak/>
        <w:drawing>
          <wp:inline distT="0" distB="0" distL="0" distR="0" wp14:anchorId="0670E528" wp14:editId="07C64D7E">
            <wp:extent cx="5731510" cy="1795145"/>
            <wp:effectExtent l="0" t="0" r="2540" b="0"/>
            <wp:docPr id="78116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646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D0A">
        <w:br/>
      </w:r>
      <w:r w:rsidR="006E0D89" w:rsidRPr="006E0D89">
        <w:rPr>
          <w:lang w:val="en-US"/>
        </w:rPr>
        <w:drawing>
          <wp:inline distT="0" distB="0" distL="0" distR="0" wp14:anchorId="63536D31" wp14:editId="09334170">
            <wp:extent cx="5731510" cy="2555875"/>
            <wp:effectExtent l="0" t="0" r="2540" b="0"/>
            <wp:docPr id="1376120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20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3BED">
        <w:br/>
      </w:r>
      <w:r w:rsidR="00236445">
        <w:t>IPV4 Subnet CIDR block – 192.168.0.0/28</w:t>
      </w:r>
      <w:r w:rsidR="00236445">
        <w:br/>
      </w:r>
      <w:r w:rsidR="005746D3" w:rsidRPr="005746D3">
        <w:drawing>
          <wp:inline distT="0" distB="0" distL="0" distR="0" wp14:anchorId="610FB61F" wp14:editId="4865B1AC">
            <wp:extent cx="5731510" cy="2352675"/>
            <wp:effectExtent l="0" t="0" r="2540" b="9525"/>
            <wp:docPr id="181857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781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6D3">
        <w:br/>
      </w:r>
      <w:r w:rsidR="004647AC">
        <w:t xml:space="preserve">Private </w:t>
      </w:r>
      <w:r w:rsidR="00D6067C">
        <w:t>subnets</w:t>
      </w:r>
      <w:r w:rsidR="00D6067C">
        <w:br/>
      </w:r>
      <w:r w:rsidR="00D6067C" w:rsidRPr="00D6067C">
        <w:lastRenderedPageBreak/>
        <w:drawing>
          <wp:inline distT="0" distB="0" distL="0" distR="0" wp14:anchorId="58CA33E1" wp14:editId="588865F9">
            <wp:extent cx="5731510" cy="2344420"/>
            <wp:effectExtent l="0" t="0" r="2540" b="0"/>
            <wp:docPr id="1712443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43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067C">
        <w:br/>
      </w:r>
      <w:r w:rsidR="00600A78" w:rsidRPr="00600A78">
        <w:drawing>
          <wp:inline distT="0" distB="0" distL="0" distR="0" wp14:anchorId="328D59EE" wp14:editId="12F0CDB0">
            <wp:extent cx="5731510" cy="2359660"/>
            <wp:effectExtent l="0" t="0" r="2540" b="2540"/>
            <wp:docPr id="87517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784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7ECE">
        <w:br/>
      </w:r>
      <w:r w:rsidR="00627ECE" w:rsidRPr="00627ECE">
        <w:drawing>
          <wp:inline distT="0" distB="0" distL="0" distR="0" wp14:anchorId="5BAECD4F" wp14:editId="457E7A4D">
            <wp:extent cx="5731510" cy="701040"/>
            <wp:effectExtent l="0" t="0" r="2540" b="3810"/>
            <wp:docPr id="951547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476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FEC">
        <w:br/>
      </w:r>
    </w:p>
    <w:p w14:paraId="6F7E070D" w14:textId="178DF9F1" w:rsidR="00D71383" w:rsidRPr="00D71383" w:rsidRDefault="00E254B4" w:rsidP="0003027A">
      <w:pPr>
        <w:pStyle w:val="ListParagraph"/>
        <w:numPr>
          <w:ilvl w:val="0"/>
          <w:numId w:val="1"/>
        </w:numPr>
        <w:rPr>
          <w:lang w:val="en-US"/>
        </w:rPr>
      </w:pPr>
      <w:r w:rsidRPr="00E254B4">
        <w:t>Enable DNS Hostname in VPC</w:t>
      </w:r>
      <w:r>
        <w:br/>
      </w:r>
      <w:r w:rsidR="003B70B4">
        <w:t>Search my vpc and click on actions and got vpc settings and you have option to enable dns hostname</w:t>
      </w:r>
      <w:r w:rsidR="003B70B4">
        <w:br/>
      </w:r>
      <w:r w:rsidR="000444AC" w:rsidRPr="000444AC">
        <w:lastRenderedPageBreak/>
        <w:drawing>
          <wp:inline distT="0" distB="0" distL="0" distR="0" wp14:anchorId="13B3AE45" wp14:editId="492A36F5">
            <wp:extent cx="5731510" cy="2999740"/>
            <wp:effectExtent l="0" t="0" r="2540" b="0"/>
            <wp:docPr id="149785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8530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315F">
        <w:br/>
        <w:t>Click on save to successfully enable DNS hostnames</w:t>
      </w:r>
      <w:r w:rsidR="00D71383">
        <w:br/>
      </w:r>
    </w:p>
    <w:p w14:paraId="73E6C9E4" w14:textId="77777777" w:rsidR="00832698" w:rsidRPr="00832698" w:rsidRDefault="00D71383" w:rsidP="00832698">
      <w:pPr>
        <w:pStyle w:val="ListParagraph"/>
        <w:numPr>
          <w:ilvl w:val="0"/>
          <w:numId w:val="1"/>
        </w:numPr>
        <w:rPr>
          <w:lang w:val="en-US"/>
        </w:rPr>
      </w:pPr>
      <w:r w:rsidRPr="00D71383">
        <w:t>Enable Auto Assign Public IP in 2 public subnets</w:t>
      </w:r>
      <w:r w:rsidR="00CF732F">
        <w:br/>
      </w:r>
      <w:r w:rsidR="007323FD">
        <w:t xml:space="preserve">Go to VPC click on subnets and click on created public subnet and </w:t>
      </w:r>
      <w:r w:rsidR="00171A62">
        <w:t>go to actions and click on edit subnets there you will get auto assign public IP option</w:t>
      </w:r>
      <w:r w:rsidR="00171A62">
        <w:br/>
      </w:r>
      <w:r w:rsidR="0082667D" w:rsidRPr="0082667D">
        <w:drawing>
          <wp:inline distT="0" distB="0" distL="0" distR="0" wp14:anchorId="038F8C97" wp14:editId="06B0B9D7">
            <wp:extent cx="5731510" cy="3237865"/>
            <wp:effectExtent l="0" t="0" r="2540" b="635"/>
            <wp:docPr id="393904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047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67D">
        <w:br/>
      </w:r>
      <w:r w:rsidR="009228C4" w:rsidRPr="009228C4">
        <w:lastRenderedPageBreak/>
        <w:drawing>
          <wp:inline distT="0" distB="0" distL="0" distR="0" wp14:anchorId="10D939C1" wp14:editId="0C7D341D">
            <wp:extent cx="5731510" cy="2292350"/>
            <wp:effectExtent l="0" t="0" r="2540" b="0"/>
            <wp:docPr id="884468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4689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8C4">
        <w:br/>
        <w:t>click on save, you have successfully enabled the option and same do for 2</w:t>
      </w:r>
      <w:r w:rsidR="009228C4" w:rsidRPr="009228C4">
        <w:rPr>
          <w:vertAlign w:val="superscript"/>
        </w:rPr>
        <w:t>nd</w:t>
      </w:r>
      <w:r w:rsidR="009228C4">
        <w:t xml:space="preserve"> public subnet</w:t>
      </w:r>
      <w:r w:rsidR="00832698">
        <w:br/>
      </w:r>
    </w:p>
    <w:p w14:paraId="7C660C8B" w14:textId="77777777" w:rsidR="009D2F2B" w:rsidRPr="009D2F2B" w:rsidRDefault="00782471" w:rsidP="00832698">
      <w:pPr>
        <w:pStyle w:val="ListParagraph"/>
        <w:numPr>
          <w:ilvl w:val="0"/>
          <w:numId w:val="1"/>
        </w:numPr>
        <w:rPr>
          <w:lang w:val="en-US"/>
        </w:rPr>
      </w:pPr>
      <w:r w:rsidRPr="00782471">
        <w:t>Add 2 private subnets in private route table</w:t>
      </w:r>
      <w:r>
        <w:br/>
      </w:r>
      <w:r w:rsidR="000344BC">
        <w:t xml:space="preserve">Go to  VPC and select </w:t>
      </w:r>
      <w:r w:rsidR="002F3497">
        <w:t>route table then click on create a route table</w:t>
      </w:r>
      <w:r w:rsidR="0077798A">
        <w:t xml:space="preserve"> and select </w:t>
      </w:r>
      <w:r w:rsidR="00733D7F">
        <w:t>VPC you want and click on create route table</w:t>
      </w:r>
      <w:r w:rsidR="0077798A">
        <w:br/>
      </w:r>
      <w:r w:rsidR="0077798A" w:rsidRPr="0077798A">
        <w:drawing>
          <wp:inline distT="0" distB="0" distL="0" distR="0" wp14:anchorId="77443850" wp14:editId="0FF7A360">
            <wp:extent cx="5731510" cy="2240280"/>
            <wp:effectExtent l="0" t="0" r="2540" b="7620"/>
            <wp:docPr id="838771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7104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3F03">
        <w:br/>
      </w:r>
      <w:r w:rsidR="001137E4">
        <w:t>Click on edit subnet associations and click on 2 private subnets and save it</w:t>
      </w:r>
      <w:r w:rsidR="000365B0">
        <w:br/>
      </w:r>
      <w:r w:rsidR="004B3F03" w:rsidRPr="004B3F03">
        <w:drawing>
          <wp:inline distT="0" distB="0" distL="0" distR="0" wp14:anchorId="514BEE4F" wp14:editId="494B5454">
            <wp:extent cx="5731510" cy="2176780"/>
            <wp:effectExtent l="0" t="0" r="2540" b="0"/>
            <wp:docPr id="85383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342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911">
        <w:br/>
      </w:r>
      <w:r w:rsidR="00A23911" w:rsidRPr="00A23911">
        <w:lastRenderedPageBreak/>
        <w:drawing>
          <wp:inline distT="0" distB="0" distL="0" distR="0" wp14:anchorId="2D453CE5" wp14:editId="746BFEA4">
            <wp:extent cx="5731510" cy="2233930"/>
            <wp:effectExtent l="0" t="0" r="2540" b="0"/>
            <wp:docPr id="137183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8312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2F2B">
        <w:br/>
      </w:r>
    </w:p>
    <w:p w14:paraId="337A7FB6" w14:textId="77777777" w:rsidR="00DE330E" w:rsidRPr="00DE330E" w:rsidRDefault="009D2F2B" w:rsidP="00832698">
      <w:pPr>
        <w:pStyle w:val="ListParagraph"/>
        <w:numPr>
          <w:ilvl w:val="0"/>
          <w:numId w:val="1"/>
        </w:numPr>
        <w:rPr>
          <w:lang w:val="en-US"/>
        </w:rPr>
      </w:pPr>
      <w:r w:rsidRPr="009D2F2B">
        <w:t>Add 2 public subnets in public route table</w:t>
      </w:r>
      <w:r>
        <w:br/>
      </w:r>
      <w:r w:rsidR="00B878BA">
        <w:t>Same as above to add 2 public subnets</w:t>
      </w:r>
      <w:r w:rsidR="00B878BA">
        <w:br/>
      </w:r>
      <w:r w:rsidR="00D639BF" w:rsidRPr="00D639BF">
        <w:drawing>
          <wp:inline distT="0" distB="0" distL="0" distR="0" wp14:anchorId="7D1D0156" wp14:editId="35E97FEB">
            <wp:extent cx="5731510" cy="2098040"/>
            <wp:effectExtent l="0" t="0" r="2540" b="0"/>
            <wp:docPr id="1653493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935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39BF">
        <w:br/>
      </w:r>
      <w:r w:rsidR="00DE330E" w:rsidRPr="00DE330E">
        <w:drawing>
          <wp:inline distT="0" distB="0" distL="0" distR="0" wp14:anchorId="604D414D" wp14:editId="054C6CED">
            <wp:extent cx="5731510" cy="1846580"/>
            <wp:effectExtent l="0" t="0" r="2540" b="1270"/>
            <wp:docPr id="366180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803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30E">
        <w:br/>
      </w:r>
    </w:p>
    <w:p w14:paraId="066BB391" w14:textId="77777777" w:rsidR="00C93E20" w:rsidRPr="00C93E20" w:rsidRDefault="004F7462" w:rsidP="00832698">
      <w:pPr>
        <w:pStyle w:val="ListParagraph"/>
        <w:numPr>
          <w:ilvl w:val="0"/>
          <w:numId w:val="1"/>
        </w:numPr>
        <w:rPr>
          <w:lang w:val="en-US"/>
        </w:rPr>
      </w:pPr>
      <w:r w:rsidRPr="004F7462">
        <w:t>Public route table will have the routes to internet and local</w:t>
      </w:r>
      <w:r>
        <w:br/>
      </w:r>
      <w:r w:rsidR="00C93E20">
        <w:t>Firstly we need to create a Internet Gate way and add it our VPC</w:t>
      </w:r>
    </w:p>
    <w:p w14:paraId="2B79E86B" w14:textId="77777777" w:rsidR="006842C4" w:rsidRDefault="00C93E20" w:rsidP="00E62B4E">
      <w:pPr>
        <w:pStyle w:val="ListParagraph"/>
      </w:pPr>
      <w:r>
        <w:lastRenderedPageBreak/>
        <w:t xml:space="preserve">Go to VPC and search for internet gateway and click on it and create it </w:t>
      </w:r>
      <w:r w:rsidR="00956391">
        <w:br/>
      </w:r>
      <w:r w:rsidR="00956391" w:rsidRPr="00956391">
        <w:drawing>
          <wp:inline distT="0" distB="0" distL="0" distR="0" wp14:anchorId="5FC38B1E" wp14:editId="15F980AC">
            <wp:extent cx="5731510" cy="2350770"/>
            <wp:effectExtent l="0" t="0" r="2540" b="0"/>
            <wp:docPr id="141648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816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7D3">
        <w:br/>
      </w:r>
      <w:r w:rsidR="00A147D3" w:rsidRPr="00A147D3">
        <w:drawing>
          <wp:inline distT="0" distB="0" distL="0" distR="0" wp14:anchorId="22CDB02A" wp14:editId="3597F815">
            <wp:extent cx="5731510" cy="1913255"/>
            <wp:effectExtent l="0" t="0" r="2540" b="0"/>
            <wp:docPr id="116712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1234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47D3">
        <w:br/>
        <w:t>and now attach internet gateway to VPC</w:t>
      </w:r>
      <w:r w:rsidR="00A147D3">
        <w:br/>
      </w:r>
      <w:r w:rsidR="001762F7" w:rsidRPr="001762F7">
        <w:drawing>
          <wp:inline distT="0" distB="0" distL="0" distR="0" wp14:anchorId="633CF118" wp14:editId="62056FB9">
            <wp:extent cx="5731510" cy="1640840"/>
            <wp:effectExtent l="0" t="0" r="2540" b="0"/>
            <wp:docPr id="45231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173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62F7">
        <w:br/>
      </w:r>
      <w:r w:rsidR="00E85C1F">
        <w:t>Result you can see internet gateway is attached with VPC</w:t>
      </w:r>
      <w:r w:rsidR="00E85C1F">
        <w:br/>
      </w:r>
      <w:r w:rsidR="00E85C1F" w:rsidRPr="00E85C1F">
        <w:drawing>
          <wp:inline distT="0" distB="0" distL="0" distR="0" wp14:anchorId="54BFC30D" wp14:editId="590787AE">
            <wp:extent cx="5731510" cy="2059305"/>
            <wp:effectExtent l="0" t="0" r="2540" b="0"/>
            <wp:docPr id="130021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21829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01A9">
        <w:br/>
      </w:r>
      <w:r w:rsidR="006401A9">
        <w:lastRenderedPageBreak/>
        <w:t>Now we will provide the routes</w:t>
      </w:r>
      <w:r w:rsidR="006074C7">
        <w:br/>
      </w:r>
      <w:r w:rsidR="00047BF3" w:rsidRPr="00047BF3">
        <w:drawing>
          <wp:inline distT="0" distB="0" distL="0" distR="0" wp14:anchorId="7D59A1D2" wp14:editId="282A0A51">
            <wp:extent cx="5731510" cy="2199005"/>
            <wp:effectExtent l="0" t="0" r="2540" b="0"/>
            <wp:docPr id="214654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4594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7BF3">
        <w:br/>
      </w:r>
      <w:r w:rsidR="00072A06" w:rsidRPr="00072A06">
        <w:drawing>
          <wp:inline distT="0" distB="0" distL="0" distR="0" wp14:anchorId="2E2015B6" wp14:editId="3BEFAF13">
            <wp:extent cx="5731510" cy="1763395"/>
            <wp:effectExtent l="0" t="0" r="2540" b="8255"/>
            <wp:docPr id="524247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479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29BC">
        <w:br/>
      </w:r>
      <w:r w:rsidR="003B4827" w:rsidRPr="003B4827">
        <w:drawing>
          <wp:inline distT="0" distB="0" distL="0" distR="0" wp14:anchorId="773A3D60" wp14:editId="7796E217">
            <wp:extent cx="5731510" cy="2189480"/>
            <wp:effectExtent l="0" t="0" r="2540" b="1270"/>
            <wp:docPr id="1698081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08167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2C4">
        <w:br/>
      </w:r>
    </w:p>
    <w:p w14:paraId="33F01836" w14:textId="77777777" w:rsidR="00ED145F" w:rsidRDefault="005E32C9" w:rsidP="006842C4">
      <w:pPr>
        <w:pStyle w:val="ListParagraph"/>
        <w:numPr>
          <w:ilvl w:val="0"/>
          <w:numId w:val="1"/>
        </w:numPr>
      </w:pPr>
      <w:r w:rsidRPr="005E32C9">
        <w:t>Create EC2 in public subnet with t2.micro and install PHP</w:t>
      </w:r>
      <w:r>
        <w:br/>
      </w:r>
      <w:r w:rsidR="00D21D63">
        <w:t xml:space="preserve">Firstly we need to launch instance with php-server and </w:t>
      </w:r>
      <w:r w:rsidR="00BF0F15">
        <w:t xml:space="preserve">select AMI and t3 micro </w:t>
      </w:r>
      <w:r w:rsidR="00DB78D7">
        <w:t>then select our vpc and select the public subnet</w:t>
      </w:r>
      <w:r w:rsidR="00D01399">
        <w:br/>
      </w:r>
      <w:r w:rsidR="00D01399" w:rsidRPr="00D01399">
        <w:lastRenderedPageBreak/>
        <w:drawing>
          <wp:inline distT="0" distB="0" distL="0" distR="0" wp14:anchorId="71F5570B" wp14:editId="3755212D">
            <wp:extent cx="5731510" cy="2122805"/>
            <wp:effectExtent l="0" t="0" r="2540" b="0"/>
            <wp:docPr id="110723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2367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1399">
        <w:br/>
      </w:r>
      <w:r w:rsidR="00FC00E9" w:rsidRPr="00FC00E9">
        <w:drawing>
          <wp:inline distT="0" distB="0" distL="0" distR="0" wp14:anchorId="3E056D1C" wp14:editId="19228B39">
            <wp:extent cx="5731510" cy="2283460"/>
            <wp:effectExtent l="0" t="0" r="2540" b="2540"/>
            <wp:docPr id="132211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1161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00E9">
        <w:br/>
      </w:r>
      <w:r w:rsidR="008E54EF" w:rsidRPr="008E54EF">
        <w:drawing>
          <wp:inline distT="0" distB="0" distL="0" distR="0" wp14:anchorId="72E2FE47" wp14:editId="4091D2FC">
            <wp:extent cx="5731510" cy="2204720"/>
            <wp:effectExtent l="0" t="0" r="2540" b="5080"/>
            <wp:docPr id="28958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8290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4EF">
        <w:br/>
        <w:t>Now got to git bash and connect the server</w:t>
      </w:r>
      <w:r w:rsidR="00EE43D6">
        <w:br/>
      </w:r>
      <w:r w:rsidR="00361073" w:rsidRPr="00361073">
        <w:lastRenderedPageBreak/>
        <w:drawing>
          <wp:inline distT="0" distB="0" distL="0" distR="0" wp14:anchorId="0C628DA7" wp14:editId="15DEB2C0">
            <wp:extent cx="2892758" cy="3054927"/>
            <wp:effectExtent l="0" t="0" r="3175" b="0"/>
            <wp:docPr id="430384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3844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8785" cy="306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43D6">
        <w:br/>
      </w:r>
      <w:r w:rsidR="003131B5" w:rsidRPr="003131B5">
        <w:drawing>
          <wp:inline distT="0" distB="0" distL="0" distR="0" wp14:anchorId="1EDECB1A" wp14:editId="3B72C7BC">
            <wp:extent cx="3660960" cy="2805546"/>
            <wp:effectExtent l="0" t="0" r="0" b="0"/>
            <wp:docPr id="104666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649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71620" cy="281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0558">
        <w:br/>
      </w:r>
      <w:r w:rsidR="00991F0B" w:rsidRPr="00991F0B">
        <w:drawing>
          <wp:inline distT="0" distB="0" distL="0" distR="0" wp14:anchorId="46D67351" wp14:editId="68D6827C">
            <wp:extent cx="3100098" cy="1752600"/>
            <wp:effectExtent l="0" t="0" r="5080" b="0"/>
            <wp:docPr id="1430265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653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14910" cy="176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45F">
        <w:br/>
      </w:r>
      <w:r w:rsidR="00ED145F" w:rsidRPr="00ED145F">
        <w:lastRenderedPageBreak/>
        <w:drawing>
          <wp:inline distT="0" distB="0" distL="0" distR="0" wp14:anchorId="2F567A09" wp14:editId="7100A18F">
            <wp:extent cx="3969327" cy="2085370"/>
            <wp:effectExtent l="0" t="0" r="0" b="0"/>
            <wp:docPr id="201784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84142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76009" cy="2088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45F">
        <w:br/>
      </w:r>
    </w:p>
    <w:p w14:paraId="2C342336" w14:textId="77777777" w:rsidR="00F9150A" w:rsidRDefault="00D96CC7" w:rsidP="00AA6B71">
      <w:pPr>
        <w:pStyle w:val="ListParagraph"/>
        <w:numPr>
          <w:ilvl w:val="0"/>
          <w:numId w:val="1"/>
        </w:numPr>
      </w:pPr>
      <w:r w:rsidRPr="00D96CC7">
        <w:t>Configure NAT gateway in public subnet and connect to private instance</w:t>
      </w:r>
      <w:r>
        <w:br/>
      </w:r>
      <w:r w:rsidR="007C4B6F">
        <w:t xml:space="preserve">Go to </w:t>
      </w:r>
      <w:r w:rsidR="007B56D0">
        <w:t>VPC and select Nat Gateway and</w:t>
      </w:r>
      <w:r w:rsidR="00E75DFD">
        <w:t xml:space="preserve"> select regional new and </w:t>
      </w:r>
      <w:r w:rsidR="00EF251C">
        <w:t>select manual elastic IP</w:t>
      </w:r>
      <w:r w:rsidR="005727A8">
        <w:t xml:space="preserve"> and click on </w:t>
      </w:r>
      <w:r w:rsidR="001D7EE9">
        <w:t>allocate EIP</w:t>
      </w:r>
      <w:r w:rsidR="005727A8">
        <w:t xml:space="preserve"> then</w:t>
      </w:r>
      <w:r w:rsidR="007B56D0">
        <w:t xml:space="preserve"> create it </w:t>
      </w:r>
      <w:r w:rsidR="007B56D0">
        <w:br/>
      </w:r>
      <w:r w:rsidR="00A11472" w:rsidRPr="00A11472">
        <w:drawing>
          <wp:inline distT="0" distB="0" distL="0" distR="0" wp14:anchorId="5551C93E" wp14:editId="11250040">
            <wp:extent cx="5731510" cy="2762250"/>
            <wp:effectExtent l="0" t="0" r="2540" b="0"/>
            <wp:docPr id="1347703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0328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1472">
        <w:br/>
      </w:r>
      <w:r w:rsidR="00B178FF" w:rsidRPr="00B178FF">
        <w:drawing>
          <wp:inline distT="0" distB="0" distL="0" distR="0" wp14:anchorId="01A8E3FF" wp14:editId="19875A0D">
            <wp:extent cx="5731510" cy="2152015"/>
            <wp:effectExtent l="0" t="0" r="2540" b="635"/>
            <wp:docPr id="72281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186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78FF">
        <w:br/>
      </w:r>
      <w:r w:rsidR="002C1CB9" w:rsidRPr="002C1CB9">
        <w:lastRenderedPageBreak/>
        <w:drawing>
          <wp:inline distT="0" distB="0" distL="0" distR="0" wp14:anchorId="7DA0A8FC" wp14:editId="7F1C15BF">
            <wp:extent cx="5731510" cy="2160905"/>
            <wp:effectExtent l="0" t="0" r="2540" b="0"/>
            <wp:docPr id="1888420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42064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02DA">
        <w:br/>
      </w:r>
      <w:r w:rsidR="00AB02DA" w:rsidRPr="00AB02DA">
        <w:drawing>
          <wp:inline distT="0" distB="0" distL="0" distR="0" wp14:anchorId="7600DE6A" wp14:editId="479A43A5">
            <wp:extent cx="5731510" cy="1689100"/>
            <wp:effectExtent l="0" t="0" r="2540" b="6350"/>
            <wp:docPr id="1991657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5755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7D1">
        <w:br/>
        <w:t xml:space="preserve">resource map by visiting </w:t>
      </w:r>
      <w:r w:rsidR="00BA6FE3">
        <w:t>VPC</w:t>
      </w:r>
      <w:r w:rsidR="000C698E">
        <w:br/>
      </w:r>
      <w:r w:rsidR="000C698E" w:rsidRPr="000C698E">
        <w:drawing>
          <wp:inline distT="0" distB="0" distL="0" distR="0" wp14:anchorId="50966756" wp14:editId="6074370E">
            <wp:extent cx="5731510" cy="2346960"/>
            <wp:effectExtent l="0" t="0" r="2540" b="0"/>
            <wp:docPr id="3201737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737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6FD">
        <w:br/>
      </w:r>
      <w:r w:rsidR="00AA6B71">
        <w:t>Now to login to ssh with public of instance of VPC connected</w:t>
      </w:r>
      <w:r w:rsidR="00AA6B71">
        <w:br/>
      </w:r>
      <w:r w:rsidR="00C875CA" w:rsidRPr="00C875CA">
        <w:lastRenderedPageBreak/>
        <w:drawing>
          <wp:inline distT="0" distB="0" distL="0" distR="0" wp14:anchorId="1A308ED4" wp14:editId="24A0C3A8">
            <wp:extent cx="5731510" cy="2447925"/>
            <wp:effectExtent l="0" t="0" r="2540" b="9525"/>
            <wp:docPr id="81863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63377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5CA">
        <w:br/>
      </w:r>
      <w:r w:rsidR="0083115F">
        <w:t>Instance is successfully connected with public ip and now we need to connect it with private ip</w:t>
      </w:r>
      <w:r w:rsidR="00973B83">
        <w:br/>
      </w:r>
      <w:r w:rsidR="00F9150A" w:rsidRPr="00F9150A">
        <w:drawing>
          <wp:inline distT="0" distB="0" distL="0" distR="0" wp14:anchorId="69C29C73" wp14:editId="616E9DEC">
            <wp:extent cx="3905470" cy="3671454"/>
            <wp:effectExtent l="0" t="0" r="0" b="5715"/>
            <wp:docPr id="1110415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4151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09131" cy="36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50A">
        <w:br/>
      </w:r>
    </w:p>
    <w:p w14:paraId="22BDA266" w14:textId="3EEB77FD" w:rsidR="00DB45BC" w:rsidRDefault="00464C30" w:rsidP="00AA6B71">
      <w:pPr>
        <w:pStyle w:val="ListParagraph"/>
        <w:numPr>
          <w:ilvl w:val="0"/>
          <w:numId w:val="1"/>
        </w:numPr>
      </w:pPr>
      <w:r w:rsidRPr="00464C30">
        <w:t>Install Apache Tomcat in private EC2 and deploy a sample app</w:t>
      </w:r>
      <w:r>
        <w:br/>
      </w:r>
      <w:r w:rsidR="00EC42B8">
        <w:t xml:space="preserve">Connected to private EC2 </w:t>
      </w:r>
      <w:r w:rsidR="00EC42B8">
        <w:br/>
      </w:r>
      <w:r w:rsidR="00EC42B8" w:rsidRPr="00EC42B8">
        <w:lastRenderedPageBreak/>
        <w:drawing>
          <wp:inline distT="0" distB="0" distL="0" distR="0" wp14:anchorId="6D1B80AF" wp14:editId="5324B461">
            <wp:extent cx="5563082" cy="3558848"/>
            <wp:effectExtent l="0" t="0" r="0" b="3810"/>
            <wp:docPr id="84092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2374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55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42B8">
        <w:br/>
        <w:t>And installing the apache in sample app</w:t>
      </w:r>
      <w:r w:rsidR="00EC42B8">
        <w:br/>
      </w:r>
      <w:r w:rsidR="009D7120" w:rsidRPr="009D7120">
        <w:drawing>
          <wp:inline distT="0" distB="0" distL="0" distR="0" wp14:anchorId="75DD6362" wp14:editId="7404113F">
            <wp:extent cx="4322424" cy="2978727"/>
            <wp:effectExtent l="0" t="0" r="2540" b="0"/>
            <wp:docPr id="42880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80401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9128" cy="2983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0352">
        <w:br/>
      </w:r>
      <w:r w:rsidR="008E2A18" w:rsidRPr="008E2A18">
        <w:drawing>
          <wp:inline distT="0" distB="0" distL="0" distR="0" wp14:anchorId="6A670CD5" wp14:editId="0823C11E">
            <wp:extent cx="3366655" cy="1357850"/>
            <wp:effectExtent l="0" t="0" r="5715" b="0"/>
            <wp:docPr id="1816299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29992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375374" cy="13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45BC">
        <w:br/>
      </w:r>
    </w:p>
    <w:p w14:paraId="4BB43649" w14:textId="1F4B922C" w:rsidR="0003027A" w:rsidRPr="00E62B4E" w:rsidRDefault="00DB45BC" w:rsidP="00AA6B71">
      <w:pPr>
        <w:pStyle w:val="ListParagraph"/>
        <w:numPr>
          <w:ilvl w:val="0"/>
          <w:numId w:val="1"/>
        </w:numPr>
      </w:pPr>
      <w:r w:rsidRPr="00DB45BC">
        <w:t>Configure VPC flow logs and store the logs in S3 and CloudWatch</w:t>
      </w:r>
      <w:r w:rsidR="008E2A18">
        <w:br/>
      </w:r>
      <w:r w:rsidR="00B365FC">
        <w:t xml:space="preserve">Firstly we need create S3 bucket </w:t>
      </w:r>
      <w:r w:rsidR="00720641">
        <w:br/>
      </w:r>
      <w:r w:rsidR="00720641" w:rsidRPr="00720641">
        <w:lastRenderedPageBreak/>
        <w:drawing>
          <wp:inline distT="0" distB="0" distL="0" distR="0" wp14:anchorId="4A4FCEC4" wp14:editId="6E1D8274">
            <wp:extent cx="5731510" cy="2103120"/>
            <wp:effectExtent l="0" t="0" r="2540" b="0"/>
            <wp:docPr id="664740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4016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372C">
        <w:br/>
      </w:r>
      <w:r w:rsidR="0002372C" w:rsidRPr="0002372C">
        <w:drawing>
          <wp:inline distT="0" distB="0" distL="0" distR="0" wp14:anchorId="67A01E57" wp14:editId="465D5AF7">
            <wp:extent cx="5731510" cy="1827530"/>
            <wp:effectExtent l="0" t="0" r="2540" b="1270"/>
            <wp:docPr id="38701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01060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0765">
        <w:br/>
        <w:t>Now go to VPC and select our Vpc and go to actions select create flow log</w:t>
      </w:r>
      <w:r w:rsidR="00F63A92">
        <w:br/>
      </w:r>
      <w:r w:rsidR="00F63A92" w:rsidRPr="00F63A92">
        <w:drawing>
          <wp:inline distT="0" distB="0" distL="0" distR="0" wp14:anchorId="51609025" wp14:editId="5A6A1BA8">
            <wp:extent cx="5731510" cy="2412365"/>
            <wp:effectExtent l="0" t="0" r="2540" b="6985"/>
            <wp:docPr id="144063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6343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A92">
        <w:br/>
      </w:r>
      <w:r w:rsidR="00CB2FB0">
        <w:t xml:space="preserve">And create flow log </w:t>
      </w:r>
      <w:r w:rsidR="00CB2FB0">
        <w:br/>
      </w:r>
      <w:r w:rsidR="004B74D5" w:rsidRPr="004B74D5">
        <w:lastRenderedPageBreak/>
        <w:drawing>
          <wp:inline distT="0" distB="0" distL="0" distR="0" wp14:anchorId="0CCFBD84" wp14:editId="24629CC4">
            <wp:extent cx="5731510" cy="2535555"/>
            <wp:effectExtent l="0" t="0" r="2540" b="0"/>
            <wp:docPr id="1914353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5328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4D5">
        <w:br/>
      </w:r>
      <w:r w:rsidR="003D2827" w:rsidRPr="003D2827">
        <w:drawing>
          <wp:inline distT="0" distB="0" distL="0" distR="0" wp14:anchorId="0F94E970" wp14:editId="7A8C4D35">
            <wp:extent cx="5731510" cy="1776730"/>
            <wp:effectExtent l="0" t="0" r="2540" b="0"/>
            <wp:docPr id="1382653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65366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827">
        <w:br/>
      </w:r>
      <w:r w:rsidR="00904D11">
        <w:t>Click on create flow log</w:t>
      </w:r>
      <w:r w:rsidR="00F244B6">
        <w:br/>
      </w:r>
      <w:r w:rsidR="00DF374A">
        <w:t xml:space="preserve">Now got to Cloud watch </w:t>
      </w:r>
      <w:r w:rsidR="00974E4D">
        <w:t>and create a log</w:t>
      </w:r>
      <w:r w:rsidR="00974E4D">
        <w:br/>
      </w:r>
      <w:r w:rsidR="00974E4D" w:rsidRPr="00974E4D">
        <w:drawing>
          <wp:inline distT="0" distB="0" distL="0" distR="0" wp14:anchorId="43BD5BE2" wp14:editId="47687EDB">
            <wp:extent cx="5731510" cy="3034665"/>
            <wp:effectExtent l="0" t="0" r="2540" b="0"/>
            <wp:docPr id="671498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49878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4E97">
        <w:br/>
      </w:r>
      <w:r w:rsidR="00564E97" w:rsidRPr="00564E97">
        <w:lastRenderedPageBreak/>
        <w:drawing>
          <wp:inline distT="0" distB="0" distL="0" distR="0" wp14:anchorId="14DC4A32" wp14:editId="12BFD179">
            <wp:extent cx="5731510" cy="1958340"/>
            <wp:effectExtent l="0" t="0" r="2540" b="3810"/>
            <wp:docPr id="377171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17165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00A">
        <w:br/>
        <w:t>Now got IAM</w:t>
      </w:r>
      <w:r w:rsidR="00DD2335">
        <w:t>- roles-create role</w:t>
      </w:r>
      <w:r w:rsidR="00DD2335">
        <w:br/>
      </w:r>
      <w:r w:rsidR="003F047E" w:rsidRPr="003F047E">
        <w:drawing>
          <wp:inline distT="0" distB="0" distL="0" distR="0" wp14:anchorId="2926ED3D" wp14:editId="2F4EA6C9">
            <wp:extent cx="5731510" cy="2679065"/>
            <wp:effectExtent l="0" t="0" r="2540" b="6985"/>
            <wp:docPr id="832656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65674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A12">
        <w:br/>
      </w:r>
      <w:r w:rsidR="007B4A12" w:rsidRPr="007B4A12">
        <w:drawing>
          <wp:inline distT="0" distB="0" distL="0" distR="0" wp14:anchorId="3BA4A2AE" wp14:editId="0A7017CE">
            <wp:extent cx="5731510" cy="2350770"/>
            <wp:effectExtent l="0" t="0" r="2540" b="0"/>
            <wp:docPr id="84341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4122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16CA">
        <w:br/>
      </w:r>
      <w:r w:rsidR="00871328" w:rsidRPr="00871328">
        <w:lastRenderedPageBreak/>
        <w:drawing>
          <wp:inline distT="0" distB="0" distL="0" distR="0" wp14:anchorId="31335A2F" wp14:editId="7A033259">
            <wp:extent cx="5731510" cy="2231390"/>
            <wp:effectExtent l="0" t="0" r="2540" b="0"/>
            <wp:docPr id="212131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149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4A12">
        <w:br/>
      </w:r>
      <w:r w:rsidR="00007FCB">
        <w:br/>
      </w:r>
      <w:r w:rsidR="002655AD">
        <w:br/>
      </w:r>
      <w:r w:rsidR="00D71383">
        <w:br/>
      </w:r>
      <w:r w:rsidR="00EE2EAA">
        <w:br/>
      </w:r>
    </w:p>
    <w:sectPr w:rsidR="0003027A" w:rsidRPr="00E62B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0A7209C"/>
    <w:multiLevelType w:val="hybridMultilevel"/>
    <w:tmpl w:val="76B6C6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198303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A7D"/>
    <w:rsid w:val="00007FCB"/>
    <w:rsid w:val="0002372C"/>
    <w:rsid w:val="0003027A"/>
    <w:rsid w:val="000344BC"/>
    <w:rsid w:val="000365B0"/>
    <w:rsid w:val="000444AC"/>
    <w:rsid w:val="00047BF3"/>
    <w:rsid w:val="000676FD"/>
    <w:rsid w:val="00072A06"/>
    <w:rsid w:val="000C698E"/>
    <w:rsid w:val="000E1A7D"/>
    <w:rsid w:val="001137E4"/>
    <w:rsid w:val="00171A62"/>
    <w:rsid w:val="001762F7"/>
    <w:rsid w:val="001D7EE9"/>
    <w:rsid w:val="00236445"/>
    <w:rsid w:val="0025226E"/>
    <w:rsid w:val="002655AD"/>
    <w:rsid w:val="00285D0A"/>
    <w:rsid w:val="002C1CB9"/>
    <w:rsid w:val="002E7385"/>
    <w:rsid w:val="002F3497"/>
    <w:rsid w:val="003131B5"/>
    <w:rsid w:val="00323809"/>
    <w:rsid w:val="00361073"/>
    <w:rsid w:val="003716CA"/>
    <w:rsid w:val="003B4827"/>
    <w:rsid w:val="003B70B4"/>
    <w:rsid w:val="003D2827"/>
    <w:rsid w:val="003F047E"/>
    <w:rsid w:val="004647AC"/>
    <w:rsid w:val="00464C30"/>
    <w:rsid w:val="004B3F03"/>
    <w:rsid w:val="004B74D5"/>
    <w:rsid w:val="004F7462"/>
    <w:rsid w:val="0053009B"/>
    <w:rsid w:val="0053789A"/>
    <w:rsid w:val="00564E97"/>
    <w:rsid w:val="005727A8"/>
    <w:rsid w:val="005746D3"/>
    <w:rsid w:val="005E32C9"/>
    <w:rsid w:val="005E3BED"/>
    <w:rsid w:val="00600A78"/>
    <w:rsid w:val="006074C7"/>
    <w:rsid w:val="00627ECE"/>
    <w:rsid w:val="006401A9"/>
    <w:rsid w:val="006842C4"/>
    <w:rsid w:val="0069300A"/>
    <w:rsid w:val="006963F1"/>
    <w:rsid w:val="006E049F"/>
    <w:rsid w:val="006E0D89"/>
    <w:rsid w:val="006E627C"/>
    <w:rsid w:val="00720641"/>
    <w:rsid w:val="007323FD"/>
    <w:rsid w:val="00733D7F"/>
    <w:rsid w:val="0077798A"/>
    <w:rsid w:val="00782471"/>
    <w:rsid w:val="007B4A12"/>
    <w:rsid w:val="007B56D0"/>
    <w:rsid w:val="007C4B6F"/>
    <w:rsid w:val="0082667D"/>
    <w:rsid w:val="0083115F"/>
    <w:rsid w:val="00832698"/>
    <w:rsid w:val="00871328"/>
    <w:rsid w:val="008E2A18"/>
    <w:rsid w:val="008E54EF"/>
    <w:rsid w:val="00900352"/>
    <w:rsid w:val="00904D11"/>
    <w:rsid w:val="009228C4"/>
    <w:rsid w:val="00956391"/>
    <w:rsid w:val="00973B83"/>
    <w:rsid w:val="00974E4D"/>
    <w:rsid w:val="00991F0B"/>
    <w:rsid w:val="009D2F2B"/>
    <w:rsid w:val="009D7120"/>
    <w:rsid w:val="00A11472"/>
    <w:rsid w:val="00A147D3"/>
    <w:rsid w:val="00A23911"/>
    <w:rsid w:val="00A247D1"/>
    <w:rsid w:val="00AA07E6"/>
    <w:rsid w:val="00AA6B71"/>
    <w:rsid w:val="00AB02DA"/>
    <w:rsid w:val="00B178FF"/>
    <w:rsid w:val="00B365FC"/>
    <w:rsid w:val="00B878BA"/>
    <w:rsid w:val="00B929BC"/>
    <w:rsid w:val="00BA6FE3"/>
    <w:rsid w:val="00BF0F15"/>
    <w:rsid w:val="00C875CA"/>
    <w:rsid w:val="00C93E20"/>
    <w:rsid w:val="00CB2FB0"/>
    <w:rsid w:val="00CE0558"/>
    <w:rsid w:val="00CF0765"/>
    <w:rsid w:val="00CF732F"/>
    <w:rsid w:val="00D01399"/>
    <w:rsid w:val="00D21D63"/>
    <w:rsid w:val="00D6067C"/>
    <w:rsid w:val="00D639BF"/>
    <w:rsid w:val="00D71383"/>
    <w:rsid w:val="00D96CC7"/>
    <w:rsid w:val="00DB3BBE"/>
    <w:rsid w:val="00DB45BC"/>
    <w:rsid w:val="00DB78D7"/>
    <w:rsid w:val="00DD2335"/>
    <w:rsid w:val="00DE330E"/>
    <w:rsid w:val="00DF374A"/>
    <w:rsid w:val="00E254B4"/>
    <w:rsid w:val="00E62B4E"/>
    <w:rsid w:val="00E75DFD"/>
    <w:rsid w:val="00E85C1F"/>
    <w:rsid w:val="00EC42B8"/>
    <w:rsid w:val="00ED145F"/>
    <w:rsid w:val="00EE2EAA"/>
    <w:rsid w:val="00EE43D6"/>
    <w:rsid w:val="00EF251C"/>
    <w:rsid w:val="00F2315F"/>
    <w:rsid w:val="00F244B6"/>
    <w:rsid w:val="00F63A92"/>
    <w:rsid w:val="00F9150A"/>
    <w:rsid w:val="00FB2FEC"/>
    <w:rsid w:val="00FC00E9"/>
    <w:rsid w:val="00FE7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EBE76D"/>
  <w15:chartTrackingRefBased/>
  <w15:docId w15:val="{EA87B597-9CD9-41A0-BC48-7C4D9A2C17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E1A7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1A7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1A7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1A7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1A7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1A7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1A7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1A7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1A7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1A7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1A7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1A7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1A7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1A7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1A7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1A7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1A7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1A7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E1A7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E1A7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1A7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E1A7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E1A7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E1A7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E1A7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E1A7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1A7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1A7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E1A7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</TotalTime>
  <Pages>18</Pages>
  <Words>369</Words>
  <Characters>2106</Characters>
  <Application>Microsoft Office Word</Application>
  <DocSecurity>0</DocSecurity>
  <Lines>17</Lines>
  <Paragraphs>4</Paragraphs>
  <ScaleCrop>false</ScaleCrop>
  <Company/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Mahmood</dc:creator>
  <cp:keywords/>
  <dc:description/>
  <cp:lastModifiedBy>Mohammed Mahmood</cp:lastModifiedBy>
  <cp:revision>120</cp:revision>
  <dcterms:created xsi:type="dcterms:W3CDTF">2026-01-07T09:00:00Z</dcterms:created>
  <dcterms:modified xsi:type="dcterms:W3CDTF">2026-01-07T12:48:00Z</dcterms:modified>
</cp:coreProperties>
</file>